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5058" w14:textId="77777777" w:rsidR="006D15AA" w:rsidRPr="00DC1F93" w:rsidRDefault="00DC1F93" w:rsidP="006D15A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Registration</w:t>
      </w:r>
      <w:r w:rsidR="00857873">
        <w:rPr>
          <w:rFonts w:ascii="Times New Roman" w:hAnsi="Times New Roman" w:cs="Times New Roman"/>
          <w:b/>
          <w:color w:val="000000"/>
          <w:sz w:val="36"/>
          <w:szCs w:val="36"/>
        </w:rPr>
        <w:t>/Orientation</w:t>
      </w:r>
      <w:r w:rsidR="006D15AA" w:rsidRPr="00DC1F9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Checklist</w:t>
      </w:r>
    </w:p>
    <w:p w14:paraId="47184664" w14:textId="77777777" w:rsidR="006D15AA" w:rsidRPr="00DC1F93" w:rsidRDefault="003F5B1D" w:rsidP="006D15A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registration, please supply the following </w:t>
      </w:r>
      <w:r w:rsidR="00097B02">
        <w:rPr>
          <w:rFonts w:ascii="Times New Roman" w:hAnsi="Times New Roman" w:cs="Times New Roman"/>
          <w:color w:val="000000"/>
          <w:sz w:val="24"/>
          <w:szCs w:val="24"/>
        </w:rPr>
        <w:t xml:space="preserve">forms </w:t>
      </w:r>
      <w:r>
        <w:rPr>
          <w:rFonts w:ascii="Times New Roman" w:hAnsi="Times New Roman" w:cs="Times New Roman"/>
          <w:color w:val="000000"/>
          <w:sz w:val="24"/>
          <w:szCs w:val="24"/>
        </w:rPr>
        <w:t>(in electronic or paper form)</w:t>
      </w:r>
      <w:r w:rsidR="00097B02">
        <w:rPr>
          <w:rFonts w:ascii="Times New Roman" w:hAnsi="Times New Roman" w:cs="Times New Roman"/>
          <w:color w:val="000000"/>
          <w:sz w:val="24"/>
          <w:szCs w:val="24"/>
        </w:rPr>
        <w:t xml:space="preserve"> with your applicable signatures</w:t>
      </w:r>
      <w:r w:rsidR="006D15AA" w:rsidRPr="003F5B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513F13" w14:textId="77777777" w:rsidR="000F01D9" w:rsidRDefault="000F01D9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Statewide Central Register Database Check form</w:t>
      </w:r>
    </w:p>
    <w:p w14:paraId="0CED8017" w14:textId="77777777" w:rsidR="006D15AA" w:rsidRDefault="006D15AA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F93">
        <w:rPr>
          <w:rFonts w:ascii="Times New Roman" w:hAnsi="Times New Roman" w:cs="Times New Roman"/>
          <w:color w:val="000000"/>
          <w:sz w:val="24"/>
          <w:szCs w:val="24"/>
        </w:rPr>
        <w:t>Resume</w:t>
      </w:r>
    </w:p>
    <w:p w14:paraId="0E57B113" w14:textId="77777777" w:rsidR="003F5B1D" w:rsidRDefault="003F5B1D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professional reference letters</w:t>
      </w:r>
    </w:p>
    <w:p w14:paraId="5530DAA7" w14:textId="77777777" w:rsidR="003F5B1D" w:rsidRPr="00DC1F93" w:rsidRDefault="003F5B1D" w:rsidP="003F5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F93">
        <w:rPr>
          <w:rFonts w:ascii="Times New Roman" w:hAnsi="Times New Roman" w:cs="Times New Roman"/>
          <w:color w:val="000000"/>
          <w:sz w:val="24"/>
          <w:szCs w:val="24"/>
        </w:rPr>
        <w:t>Malpractice Insurance (</w:t>
      </w:r>
      <w:r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Pr="00DC1F93">
        <w:rPr>
          <w:rFonts w:ascii="Times New Roman" w:hAnsi="Times New Roman" w:cs="Times New Roman"/>
          <w:color w:val="000000"/>
          <w:sz w:val="24"/>
          <w:szCs w:val="24"/>
        </w:rPr>
        <w:t>1 million per claim/</w:t>
      </w:r>
      <w:r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Pr="00DC1F93">
        <w:rPr>
          <w:rFonts w:ascii="Times New Roman" w:hAnsi="Times New Roman" w:cs="Times New Roman"/>
          <w:color w:val="000000"/>
          <w:sz w:val="24"/>
          <w:szCs w:val="24"/>
        </w:rPr>
        <w:t>3 million aggregate)</w:t>
      </w:r>
    </w:p>
    <w:p w14:paraId="4E410DB6" w14:textId="77777777" w:rsidR="003F5B1D" w:rsidRDefault="003F5B1D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Professional Certificate or Initial Certificate (number for the latter)</w:t>
      </w:r>
    </w:p>
    <w:p w14:paraId="30B7DF2D" w14:textId="77777777" w:rsidR="00455DDE" w:rsidRDefault="00455DDE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Bilingual Extension (if applicable)</w:t>
      </w:r>
    </w:p>
    <w:p w14:paraId="18F995F2" w14:textId="77777777" w:rsidR="003F5B1D" w:rsidRDefault="003F5B1D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Physical Exam form</w:t>
      </w:r>
      <w:r w:rsidR="00101EFE">
        <w:rPr>
          <w:rFonts w:ascii="Times New Roman" w:hAnsi="Times New Roman" w:cs="Times New Roman"/>
          <w:color w:val="000000"/>
          <w:sz w:val="24"/>
          <w:szCs w:val="24"/>
        </w:rPr>
        <w:t xml:space="preserve"> (completed every 2 years)</w:t>
      </w:r>
    </w:p>
    <w:p w14:paraId="39FA1B2A" w14:textId="77777777" w:rsidR="003F5B1D" w:rsidRDefault="003F5B1D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Hepatitis B Vaccine form</w:t>
      </w:r>
    </w:p>
    <w:p w14:paraId="4AF0E137" w14:textId="77777777" w:rsidR="003F5B1D" w:rsidRDefault="003F5B1D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Application </w:t>
      </w:r>
      <w:r w:rsidR="00CF4F52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color w:val="000000"/>
          <w:sz w:val="24"/>
          <w:szCs w:val="24"/>
        </w:rPr>
        <w:t>Employment form</w:t>
      </w:r>
    </w:p>
    <w:p w14:paraId="15FCD559" w14:textId="77777777" w:rsidR="003F5B1D" w:rsidRDefault="00857873" w:rsidP="003F5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W-4 form</w:t>
      </w:r>
    </w:p>
    <w:p w14:paraId="1F916D0F" w14:textId="77777777" w:rsidR="00857873" w:rsidRDefault="00CF4F52" w:rsidP="003F5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SEIT </w:t>
      </w:r>
      <w:r w:rsidR="00857873">
        <w:rPr>
          <w:rFonts w:ascii="Times New Roman" w:hAnsi="Times New Roman" w:cs="Times New Roman"/>
          <w:color w:val="000000"/>
          <w:sz w:val="24"/>
          <w:szCs w:val="24"/>
        </w:rPr>
        <w:t>Information form</w:t>
      </w:r>
    </w:p>
    <w:p w14:paraId="291194FE" w14:textId="77777777" w:rsidR="00857873" w:rsidRDefault="00857873" w:rsidP="003F5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Mandated Reporter Training/Child Abuse certificate (completed within the </w:t>
      </w:r>
      <w:r w:rsidR="00FF18CA">
        <w:rPr>
          <w:rFonts w:ascii="Times New Roman" w:hAnsi="Times New Roman" w:cs="Times New Roman"/>
          <w:color w:val="000000"/>
          <w:sz w:val="24"/>
          <w:szCs w:val="24"/>
        </w:rPr>
        <w:t xml:space="preserve">past </w:t>
      </w:r>
      <w:r>
        <w:rPr>
          <w:rFonts w:ascii="Times New Roman" w:hAnsi="Times New Roman" w:cs="Times New Roman"/>
          <w:color w:val="000000"/>
          <w:sz w:val="24"/>
          <w:szCs w:val="24"/>
        </w:rPr>
        <w:t>3 years)</w:t>
      </w:r>
    </w:p>
    <w:p w14:paraId="228DA520" w14:textId="77777777" w:rsidR="00857873" w:rsidRDefault="00A01582" w:rsidP="0045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Mandated Stop Sexual Harassment Training certificate (c</w:t>
      </w:r>
      <w:r w:rsidR="004B0295">
        <w:rPr>
          <w:rFonts w:ascii="Times New Roman" w:hAnsi="Times New Roman" w:cs="Times New Roman"/>
          <w:color w:val="000000"/>
          <w:sz w:val="24"/>
          <w:szCs w:val="24"/>
        </w:rPr>
        <w:t>ompleted within the past year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F046FBA" w14:textId="77777777" w:rsidR="00FF18CA" w:rsidRDefault="00FF18CA" w:rsidP="00455D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SEIT Job Description</w:t>
      </w:r>
    </w:p>
    <w:p w14:paraId="0519B1D7" w14:textId="77777777" w:rsidR="00097B02" w:rsidRDefault="00097B02" w:rsidP="00097B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your orientation, please familiarize yourself with the following documents:</w:t>
      </w:r>
    </w:p>
    <w:p w14:paraId="45C82B18" w14:textId="77777777" w:rsidR="00097B02" w:rsidRDefault="00097B02" w:rsidP="00097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Employment Agreement</w:t>
      </w:r>
    </w:p>
    <w:p w14:paraId="2B2A1515" w14:textId="77777777" w:rsidR="004936A1" w:rsidRDefault="00C9200A" w:rsidP="00097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of Co</w:t>
      </w:r>
      <w:r w:rsidR="00CF4F52">
        <w:rPr>
          <w:rFonts w:ascii="Times New Roman" w:hAnsi="Times New Roman" w:cs="Times New Roman"/>
          <w:color w:val="000000"/>
          <w:sz w:val="24"/>
          <w:szCs w:val="24"/>
        </w:rPr>
        <w:t>nduct and Ethics</w:t>
      </w:r>
    </w:p>
    <w:p w14:paraId="0877868C" w14:textId="77777777" w:rsidR="00F01A63" w:rsidRDefault="00F01A63" w:rsidP="00097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SEIT Handbook</w:t>
      </w:r>
    </w:p>
    <w:p w14:paraId="6C715A03" w14:textId="77777777" w:rsidR="003F5B1D" w:rsidRPr="00DC1F93" w:rsidRDefault="003F5B1D" w:rsidP="003F5B1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your orientation, please supply</w:t>
      </w:r>
      <w:r w:rsidR="00097B02">
        <w:rPr>
          <w:rFonts w:ascii="Times New Roman" w:hAnsi="Times New Roman" w:cs="Times New Roman"/>
          <w:color w:val="000000"/>
          <w:sz w:val="24"/>
          <w:szCs w:val="24"/>
        </w:rPr>
        <w:t xml:space="preserve"> the following originals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39704EC" w14:textId="2390270D" w:rsidR="00857873" w:rsidRDefault="00857873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I-9 form</w:t>
      </w:r>
    </w:p>
    <w:p w14:paraId="6C36EB6C" w14:textId="69FF2DF6" w:rsidR="007A5641" w:rsidRDefault="007A5641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IT-2104</w:t>
      </w:r>
    </w:p>
    <w:p w14:paraId="63A4B7DC" w14:textId="02E82B9D" w:rsidR="006D15AA" w:rsidRDefault="00997317" w:rsidP="006D15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Passport or combination of 2 government-issued picture and non-picture IDs</w:t>
      </w:r>
    </w:p>
    <w:p w14:paraId="597BCEB9" w14:textId="77777777" w:rsidR="00097B02" w:rsidRPr="00097B02" w:rsidRDefault="003F5B1D" w:rsidP="00097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7B02">
        <w:rPr>
          <w:rFonts w:ascii="Times New Roman" w:hAnsi="Times New Roman" w:cs="Times New Roman"/>
          <w:color w:val="000000"/>
          <w:sz w:val="24"/>
          <w:szCs w:val="24"/>
        </w:rPr>
        <w:t xml:space="preserve">Additional I-9 supporting documents (if applicable) </w:t>
      </w:r>
    </w:p>
    <w:p w14:paraId="7DB67F39" w14:textId="77777777" w:rsidR="00097B02" w:rsidRDefault="00097B02" w:rsidP="00097B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During your orientation, you will sign: </w:t>
      </w:r>
    </w:p>
    <w:p w14:paraId="5D3B9CC0" w14:textId="77777777" w:rsidR="00097B02" w:rsidRDefault="00097B02" w:rsidP="00097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Employment Agreement</w:t>
      </w:r>
    </w:p>
    <w:p w14:paraId="52F95315" w14:textId="77777777" w:rsidR="00097B02" w:rsidRDefault="00097B02" w:rsidP="00097B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Rate form</w:t>
      </w:r>
    </w:p>
    <w:p w14:paraId="41F52498" w14:textId="77777777" w:rsidR="00C9200A" w:rsidRDefault="00C9200A" w:rsidP="00C92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of Code and Ethics - last page</w:t>
      </w:r>
    </w:p>
    <w:p w14:paraId="7489BE7F" w14:textId="77777777" w:rsidR="00097B02" w:rsidRPr="000F01D9" w:rsidRDefault="00F01A63" w:rsidP="007C20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SEIT Handbook - last page</w:t>
      </w:r>
    </w:p>
    <w:sectPr w:rsidR="00097B02" w:rsidRPr="000F01D9" w:rsidSect="00E17B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F53E" w14:textId="77777777" w:rsidR="00D461B4" w:rsidRDefault="00D461B4" w:rsidP="00DC1F93">
      <w:pPr>
        <w:spacing w:after="0" w:line="240" w:lineRule="auto"/>
      </w:pPr>
      <w:r>
        <w:separator/>
      </w:r>
    </w:p>
  </w:endnote>
  <w:endnote w:type="continuationSeparator" w:id="0">
    <w:p w14:paraId="4937E291" w14:textId="77777777" w:rsidR="00D461B4" w:rsidRDefault="00D461B4" w:rsidP="00D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A70D" w14:textId="77777777" w:rsidR="00D461B4" w:rsidRDefault="00D461B4" w:rsidP="00DC1F93">
      <w:pPr>
        <w:spacing w:after="0" w:line="240" w:lineRule="auto"/>
      </w:pPr>
      <w:r>
        <w:separator/>
      </w:r>
    </w:p>
  </w:footnote>
  <w:footnote w:type="continuationSeparator" w:id="0">
    <w:p w14:paraId="52C31334" w14:textId="77777777" w:rsidR="00D461B4" w:rsidRDefault="00D461B4" w:rsidP="00DC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922C" w14:textId="77777777" w:rsidR="00DC1F93" w:rsidRPr="00425E4B" w:rsidRDefault="00DC1F93" w:rsidP="00DC1F93">
    <w:pPr>
      <w:pBdr>
        <w:bottom w:val="single" w:sz="12" w:space="1" w:color="auto"/>
      </w:pBdr>
      <w:spacing w:after="0"/>
      <w:ind w:right="-32"/>
      <w:jc w:val="center"/>
      <w:rPr>
        <w:rFonts w:ascii="Californian FB" w:hAnsi="Californian FB" w:cs="Arial"/>
        <w:sz w:val="40"/>
        <w:szCs w:val="40"/>
      </w:rPr>
    </w:pPr>
    <w:r w:rsidRPr="00425E4B">
      <w:rPr>
        <w:rFonts w:ascii="Californian FB" w:hAnsi="Californian FB" w:cs="Arial"/>
        <w:b/>
        <w:bCs/>
        <w:sz w:val="48"/>
        <w:szCs w:val="48"/>
      </w:rPr>
      <w:t>Smart Choice Therapy Inc</w:t>
    </w:r>
  </w:p>
  <w:p w14:paraId="5DC588C9" w14:textId="77777777" w:rsidR="00DC1F93" w:rsidRPr="00425E4B" w:rsidRDefault="00DC1F93" w:rsidP="00DC1F93">
    <w:pPr>
      <w:pStyle w:val="Caption"/>
      <w:ind w:right="-32"/>
      <w:rPr>
        <w:rFonts w:ascii="Californian FB" w:hAnsi="Californian FB" w:cs="Arial"/>
        <w:color w:val="000000"/>
        <w:sz w:val="24"/>
        <w:szCs w:val="24"/>
      </w:rPr>
    </w:pPr>
    <w:r w:rsidRPr="00425E4B">
      <w:rPr>
        <w:rFonts w:ascii="Californian FB" w:hAnsi="Californian FB" w:cs="Arial"/>
        <w:color w:val="000000"/>
        <w:sz w:val="24"/>
        <w:szCs w:val="24"/>
      </w:rPr>
      <w:t xml:space="preserve">Preschool Special Education </w:t>
    </w:r>
    <w:r w:rsidR="00500D8D" w:rsidRPr="00500D8D">
      <w:rPr>
        <w:rFonts w:ascii="Californian FB" w:hAnsi="Californian FB" w:cs="Arial"/>
        <w:color w:val="000000"/>
        <w:sz w:val="24"/>
        <w:szCs w:val="24"/>
      </w:rPr>
      <w:t>&amp; Multidisciplinary Evaluation</w:t>
    </w:r>
    <w:r w:rsidR="00500D8D">
      <w:rPr>
        <w:rFonts w:ascii="Californian FB" w:hAnsi="Californian FB" w:cs="Arial"/>
        <w:color w:val="000000"/>
      </w:rPr>
      <w:t xml:space="preserve"> </w:t>
    </w:r>
    <w:r w:rsidRPr="00425E4B">
      <w:rPr>
        <w:rFonts w:ascii="Californian FB" w:hAnsi="Californian FB" w:cs="Arial"/>
        <w:color w:val="000000"/>
        <w:sz w:val="24"/>
        <w:szCs w:val="24"/>
      </w:rPr>
      <w:t>Program</w:t>
    </w:r>
  </w:p>
  <w:p w14:paraId="7E1D68F3" w14:textId="77777777" w:rsidR="00DC1F93" w:rsidRPr="00425E4B" w:rsidRDefault="00500D8D" w:rsidP="00DC1F93">
    <w:pPr>
      <w:shd w:val="clear" w:color="auto" w:fill="FFFFFF"/>
      <w:spacing w:after="0" w:line="266" w:lineRule="exact"/>
      <w:jc w:val="center"/>
      <w:rPr>
        <w:rFonts w:ascii="Californian FB" w:hAnsi="Californian FB" w:cs="Arial"/>
        <w:sz w:val="20"/>
        <w:szCs w:val="20"/>
      </w:rPr>
    </w:pPr>
    <w:r>
      <w:rPr>
        <w:rFonts w:ascii="Californian FB" w:hAnsi="Californian FB" w:cs="Arial"/>
        <w:sz w:val="20"/>
        <w:szCs w:val="20"/>
      </w:rPr>
      <w:t>1250 Hylan Blvd, Suite 9B</w:t>
    </w:r>
    <w:r w:rsidR="00DC1F93" w:rsidRPr="00425E4B">
      <w:rPr>
        <w:rFonts w:ascii="Californian FB" w:hAnsi="Californian FB" w:cs="Arial"/>
        <w:sz w:val="20"/>
        <w:szCs w:val="20"/>
      </w:rPr>
      <w:t>, Staten Island, NY 10305</w:t>
    </w:r>
  </w:p>
  <w:p w14:paraId="49501BA0" w14:textId="77777777" w:rsidR="00DC1F93" w:rsidRPr="00425E4B" w:rsidRDefault="00DC1F93" w:rsidP="00DC1F93">
    <w:pPr>
      <w:shd w:val="clear" w:color="auto" w:fill="FFFFFF"/>
      <w:spacing w:after="0" w:line="266" w:lineRule="exact"/>
      <w:jc w:val="center"/>
      <w:rPr>
        <w:rFonts w:ascii="Californian FB" w:hAnsi="Californian FB" w:cs="Arial"/>
        <w:sz w:val="20"/>
        <w:szCs w:val="20"/>
      </w:rPr>
    </w:pPr>
    <w:r w:rsidRPr="00425E4B">
      <w:rPr>
        <w:rFonts w:ascii="Californian FB" w:hAnsi="Californian FB" w:cs="Arial"/>
        <w:sz w:val="20"/>
        <w:szCs w:val="20"/>
      </w:rPr>
      <w:t>Phone: (718) 414-2596 Fax: (929) 274-7419</w:t>
    </w:r>
  </w:p>
  <w:p w14:paraId="2140B1F4" w14:textId="77777777" w:rsidR="00DC1F93" w:rsidRDefault="00DC1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3D97"/>
    <w:multiLevelType w:val="hybridMultilevel"/>
    <w:tmpl w:val="01C43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74497"/>
    <w:multiLevelType w:val="hybridMultilevel"/>
    <w:tmpl w:val="3154C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C67F3"/>
    <w:multiLevelType w:val="hybridMultilevel"/>
    <w:tmpl w:val="3006B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C0130"/>
    <w:multiLevelType w:val="hybridMultilevel"/>
    <w:tmpl w:val="64769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B1F"/>
    <w:rsid w:val="00025CAC"/>
    <w:rsid w:val="00036622"/>
    <w:rsid w:val="00097B02"/>
    <w:rsid w:val="000F01D9"/>
    <w:rsid w:val="00101EFE"/>
    <w:rsid w:val="00105070"/>
    <w:rsid w:val="00195FD3"/>
    <w:rsid w:val="001F2428"/>
    <w:rsid w:val="00202D2C"/>
    <w:rsid w:val="00280BDA"/>
    <w:rsid w:val="002D3883"/>
    <w:rsid w:val="0030509D"/>
    <w:rsid w:val="003E463F"/>
    <w:rsid w:val="003F5B1D"/>
    <w:rsid w:val="004056C4"/>
    <w:rsid w:val="00455DDE"/>
    <w:rsid w:val="00463AB0"/>
    <w:rsid w:val="004936A1"/>
    <w:rsid w:val="004A6C19"/>
    <w:rsid w:val="004A765E"/>
    <w:rsid w:val="004B0295"/>
    <w:rsid w:val="00500D8D"/>
    <w:rsid w:val="00524536"/>
    <w:rsid w:val="00532C11"/>
    <w:rsid w:val="00585F65"/>
    <w:rsid w:val="005A75F7"/>
    <w:rsid w:val="005E37EB"/>
    <w:rsid w:val="005E6558"/>
    <w:rsid w:val="006245ED"/>
    <w:rsid w:val="006D15AA"/>
    <w:rsid w:val="00751611"/>
    <w:rsid w:val="00777E94"/>
    <w:rsid w:val="007A5641"/>
    <w:rsid w:val="007C2036"/>
    <w:rsid w:val="00827B1F"/>
    <w:rsid w:val="00857873"/>
    <w:rsid w:val="008B7921"/>
    <w:rsid w:val="00963631"/>
    <w:rsid w:val="00997317"/>
    <w:rsid w:val="00A01582"/>
    <w:rsid w:val="00A87D7A"/>
    <w:rsid w:val="00C33FB0"/>
    <w:rsid w:val="00C401BA"/>
    <w:rsid w:val="00C550A5"/>
    <w:rsid w:val="00C9200A"/>
    <w:rsid w:val="00CF4F52"/>
    <w:rsid w:val="00D461B4"/>
    <w:rsid w:val="00DB1C9C"/>
    <w:rsid w:val="00DC1F93"/>
    <w:rsid w:val="00E17B1A"/>
    <w:rsid w:val="00E22E98"/>
    <w:rsid w:val="00E53FBD"/>
    <w:rsid w:val="00F01A63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FD25"/>
  <w15:docId w15:val="{E06EF454-01A5-48D9-A8D9-C1C0CAB0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5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F93"/>
  </w:style>
  <w:style w:type="paragraph" w:styleId="Footer">
    <w:name w:val="footer"/>
    <w:basedOn w:val="Normal"/>
    <w:link w:val="FooterChar"/>
    <w:uiPriority w:val="99"/>
    <w:unhideWhenUsed/>
    <w:rsid w:val="00D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F93"/>
  </w:style>
  <w:style w:type="paragraph" w:styleId="Caption">
    <w:name w:val="caption"/>
    <w:basedOn w:val="Normal"/>
    <w:next w:val="Normal"/>
    <w:uiPriority w:val="99"/>
    <w:qFormat/>
    <w:rsid w:val="00DC1F93"/>
    <w:pPr>
      <w:pBdr>
        <w:bottom w:val="single" w:sz="12" w:space="1" w:color="auto"/>
      </w:pBdr>
      <w:spacing w:after="0" w:line="240" w:lineRule="auto"/>
      <w:jc w:val="center"/>
    </w:pPr>
    <w:rPr>
      <w:rFonts w:ascii="Jester" w:eastAsia="Arial Unicode MS" w:hAnsi="Jester" w:cs="Jester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Time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Directors</dc:creator>
  <cp:lastModifiedBy>Elena Kofner</cp:lastModifiedBy>
  <cp:revision>6</cp:revision>
  <cp:lastPrinted>2011-10-17T16:25:00Z</cp:lastPrinted>
  <dcterms:created xsi:type="dcterms:W3CDTF">2021-06-30T15:16:00Z</dcterms:created>
  <dcterms:modified xsi:type="dcterms:W3CDTF">2025-03-26T20:51:00Z</dcterms:modified>
</cp:coreProperties>
</file>